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35" w:type="dxa"/>
        <w:tblInd w:w="-856" w:type="dxa"/>
        <w:tblLook w:val="0600" w:firstRow="0" w:lastRow="0" w:firstColumn="0" w:lastColumn="0" w:noHBand="1" w:noVBand="1"/>
      </w:tblPr>
      <w:tblGrid>
        <w:gridCol w:w="4820"/>
        <w:gridCol w:w="5387"/>
        <w:gridCol w:w="5528"/>
      </w:tblGrid>
      <w:tr w:rsidR="004422B6" w:rsidTr="002B4723">
        <w:trPr>
          <w:trHeight w:val="4470"/>
        </w:trPr>
        <w:tc>
          <w:tcPr>
            <w:tcW w:w="4820" w:type="dxa"/>
          </w:tcPr>
          <w:p w:rsidR="002B4723" w:rsidRPr="00CD3D1D" w:rsidRDefault="002B47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D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Загадки </w:t>
            </w:r>
          </w:p>
          <w:p w:rsidR="002B4723" w:rsidRPr="002B4723" w:rsidRDefault="002B4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7"/>
            </w:tblGrid>
            <w:tr w:rsidR="004422B6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Встало с краю улицы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В длинном сапоге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Чучело трёхглазое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На одной ноге.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Где машины движутся,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Где сошлись пути,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Помогает улицу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Людям перейти.</w:t>
                  </w:r>
                </w:p>
              </w:tc>
            </w:tr>
            <w:tr w:rsidR="004422B6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Светофор</w:t>
                  </w:r>
                </w:p>
              </w:tc>
            </w:tr>
          </w:tbl>
          <w:p w:rsidR="004422B6" w:rsidRPr="004422B6" w:rsidRDefault="004422B6" w:rsidP="004422B6">
            <w:pPr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8"/>
            </w:tblGrid>
            <w:tr w:rsidR="004422B6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Три разноцветных круга</w:t>
                  </w:r>
                  <w:proofErr w:type="gramStart"/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М</w:t>
                  </w:r>
                  <w:proofErr w:type="gramEnd"/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игают друг за другом.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Светятся, моргают –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Людям помогают.</w:t>
                  </w:r>
                </w:p>
              </w:tc>
            </w:tr>
            <w:tr w:rsidR="004422B6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Светофор</w:t>
                  </w:r>
                </w:p>
              </w:tc>
            </w:tr>
          </w:tbl>
          <w:p w:rsidR="004422B6" w:rsidRPr="004422B6" w:rsidRDefault="004422B6" w:rsidP="004422B6">
            <w:pPr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7"/>
            </w:tblGrid>
            <w:tr w:rsidR="004422B6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Вот трёхглазый молодец.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До чего же он хитрец!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Кто откуда ни поедет,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Подмигнёт и тем, и этим.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Знает, как уладить спор,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Разноцветный…</w:t>
                  </w:r>
                </w:p>
              </w:tc>
            </w:tr>
            <w:tr w:rsidR="004422B6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Светофор</w:t>
                  </w:r>
                </w:p>
              </w:tc>
            </w:tr>
          </w:tbl>
          <w:p w:rsidR="004422B6" w:rsidRPr="004422B6" w:rsidRDefault="004422B6" w:rsidP="004422B6">
            <w:pPr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04"/>
            </w:tblGrid>
            <w:tr w:rsidR="004422B6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422B6" w:rsidRDefault="004422B6" w:rsidP="004422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4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Все водителю расскажет,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Скорость верную укажет.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 дороги, как маяк,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Добрый друг - …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Дорожный знак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04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Белый треугольник, красная кайма.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Чудный паровозик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С дымом у окна.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Этим паровозиком правит дед-чудак.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Кто из вас подскажет,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Что это за знак?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Железнодорожный переезд без шлагбаума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34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Знак повесили с рассветом,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Чтобы каждый знал об этом: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Здесь ремонт идёт дороги -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Берегите свои ноги!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Дорожные работы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03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Что за тёмная дыра?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Здесь, наверное, нора?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той норе живёт лиса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3"/>
                  </w:tblGrid>
                  <w:tr w:rsidR="004422B6" w:rsidRPr="004422B6" w:rsidTr="00D27042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422B6" w:rsidRPr="004422B6" w:rsidTr="00D27042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Близко – широка,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издалека – узка.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Дорога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52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Не </w:t>
                        </w:r>
                        <w:proofErr w:type="gramStart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живая</w:t>
                        </w:r>
                        <w:proofErr w:type="gramEnd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а идет,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Неподвижна - а ведет.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Дорога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31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Высоких деревьев длинней,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proofErr w:type="spellStart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Травиночки</w:t>
                        </w:r>
                        <w:proofErr w:type="spellEnd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маленькой ниже.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С ней дали становятся ближе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И мир открываем мы с ней.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Дорога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59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Тянется нитка, среди нив петляя,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Лесом, перелесками</w:t>
                        </w:r>
                        <w:proofErr w:type="gramStart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Б</w:t>
                        </w:r>
                        <w:proofErr w:type="gramEnd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ез конца и края.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Ни её порвать,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Ни в клубок смотать.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Дорога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7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Мой первый слог средь нот найдешь,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Покажет лось второй и третий.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Куда из дому не пойдешь,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Ты сразу ЦЕЛОЕ заметишь.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Дорога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30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два ряда дома стоят -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10, 20, 100 подряд.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И квадратными глазами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Друг на друга всё глядят.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Улица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8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Здесь не катится автобус.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Здесь трамваи не пройдут.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Здесь спокойно пешеходы</w:t>
                        </w:r>
                        <w:proofErr w:type="gramStart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В</w:t>
                        </w:r>
                        <w:proofErr w:type="gramEnd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доль по улице идут.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Для машин и для трамвая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Путь-дорога есть другая.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Тротуар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54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Полосатая лошадка,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Ее „зеброю” зовут.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Но не та, что в зоопарке,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По ней люди все идут.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Пешеходный переход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7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Если ты спешишь в пути</w:t>
                        </w:r>
                        <w:proofErr w:type="gramStart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Ч</w:t>
                        </w:r>
                        <w:proofErr w:type="gramEnd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ерез улицу пройти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Там иди, где весь народ,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Там, где знак есть …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Переход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18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Я по городу иду,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Я в беду не попаду.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Потому что твёрдо знаю -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Правила я выполняю.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Пешеход</w:t>
                        </w:r>
                      </w:p>
                    </w:tc>
                  </w:tr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Какое животное помогает нам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переходить улицу?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Зебра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52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Из Африки в город попала зверюга.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Совсем ошалела зверюга с испугу.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Лежит, как уснула, буди, не буди,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Хоть езди по ней, хоть ногами ходи.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Зебра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60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Что за лошадь, вся в полоску,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На дороге загорает?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Люди едут и  идут,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А она – не убегает.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Зебра</w:t>
                        </w:r>
                      </w:p>
                    </w:tc>
                  </w:tr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Тем прибором выявляют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Тех, кто скорость превышает.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Говорит локатор строгий: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- Нарушитель на дороге!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Радар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0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Слог мой первый спать велит,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Средний - в музыке звучит,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А последний меру знает;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ЦЕЛЫМ скорость измеряют.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Спидометр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16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 него суровый норов –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Длинный, толстый, словно боров,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Он залег у перехода,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Защищая пешехода.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Лежачий полицейский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74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Поезд быстро-быстро мчится!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Чтоб несчастью не случиться,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Закрываю переезд – 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Запрещен машинам въезд!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Шлагбаум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32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Бежит, иногда гудит.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В два глаза зорко глядит.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Только красный свет настанет –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Он в момент на месте встанет.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Автомобиль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78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Не летает, но жужжит,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Жук по улице бежит.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И горят в глазах жука,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Два блестящих огонька.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Машина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85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Я в любое время года</w:t>
                        </w:r>
                        <w:proofErr w:type="gramStart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И</w:t>
                        </w:r>
                        <w:proofErr w:type="gramEnd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в любую непогоду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Очень быстро в час любой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Провезу вас под землей.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Метро</w:t>
                        </w: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19"/>
                  </w:tblGrid>
                  <w:tr w:rsidR="004422B6" w:rsidRPr="004422B6" w:rsidTr="004422B6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P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Спозаранку за окошком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Стук, и звон, и кутерьма.</w:t>
                        </w: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По прямым стальным дорожкам</w:t>
                        </w:r>
                        <w:proofErr w:type="gramStart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Х</w:t>
                        </w:r>
                        <w:proofErr w:type="gramEnd"/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одят разноцветные дома.</w:t>
                        </w:r>
                      </w:p>
                    </w:tc>
                  </w:tr>
                  <w:tr w:rsidR="004422B6" w:rsidRPr="004422B6" w:rsidTr="004422B6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422B6" w:rsidRDefault="004422B6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422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Трамвай</w:t>
                        </w: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Pr="00CD3D1D" w:rsidRDefault="005730D1" w:rsidP="004422B6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D3D1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Небылица</w:t>
                        </w: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Плыл по морю пароход,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Рыбы плавали в реке,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Кот мурлыкал на песке,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По тропинке пешеход</w:t>
                        </w:r>
                        <w:proofErr w:type="gramStart"/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Ш</w:t>
                        </w:r>
                        <w:proofErr w:type="gramEnd"/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ел с </w:t>
                        </w:r>
                        <w:proofErr w:type="spellStart"/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кошелкою</w:t>
                        </w:r>
                        <w:proofErr w:type="spellEnd"/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в руке,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Шел, шел, шел ...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Вдруг поднялся сильный ветер,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Перепутал всё на свете,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И на том же самом месте: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Плыл по морю пешеход,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Кот барахтался в реке,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Рыбы грелись на песке,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По тропинке пароход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 xml:space="preserve">Шёл с </w:t>
                        </w:r>
                        <w:proofErr w:type="spellStart"/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кошёлкою</w:t>
                        </w:r>
                        <w:proofErr w:type="spellEnd"/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в руке.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Вот!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 xml:space="preserve">(Р. </w:t>
                        </w:r>
                        <w:proofErr w:type="spellStart"/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Фархади</w:t>
                        </w:r>
                        <w:proofErr w:type="spellEnd"/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)</w:t>
                        </w: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детстве увидел и помню поныне: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Кошка шила на швейной машине,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Вдруг взбунтовалась ее машина</w:t>
                        </w:r>
                        <w:proofErr w:type="gramStart"/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И</w:t>
                        </w:r>
                        <w:proofErr w:type="gramEnd"/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кошке лапу к шитью пришила.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(А. Сергеев)</w:t>
                        </w:r>
                      </w:p>
                      <w:p w:rsidR="001725AC" w:rsidRDefault="001725AC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1725AC" w:rsidRDefault="001725AC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Ох, случилась беда: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Загорелась вода.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Проходил стороной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Солдат отставной.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Отставной солдат Тарас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От пожара речку спас,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Огонь затушил,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Себе славу заслужил: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«Тарас седой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Тушил воду бородой!»</w:t>
                        </w: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Потешки</w:t>
                        </w:r>
                        <w:proofErr w:type="spellEnd"/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ом-бом-бом,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Загорелся кошкин дом.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Бежит курица с ведром,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Заливает кошкин дом.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Кошка выскочила,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Глаза выпучила,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Убежала к речке -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Напилась водички.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Убежала к кабаку -</w:t>
                        </w:r>
                        <w:r w:rsidRPr="005730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Нализалась табаку.</w:t>
                        </w:r>
                      </w:p>
                      <w:p w:rsidR="00BC7DF7" w:rsidRDefault="00BC7DF7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BC7DF7" w:rsidRDefault="00BC7DF7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BC7DF7" w:rsidRDefault="00BC7DF7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BC7DF7" w:rsidRPr="00BC7DF7" w:rsidRDefault="00BC7DF7" w:rsidP="004422B6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BC7DF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Считалки</w:t>
                        </w:r>
                      </w:p>
                      <w:p w:rsidR="00BC7DF7" w:rsidRDefault="00BC7DF7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ПЕШЕХОДНАЯ СЧИТАЛКА</w:t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Светик, светик, светофор</w:t>
                        </w:r>
                        <w:proofErr w:type="gramStart"/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</w:t>
                        </w:r>
                        <w:proofErr w:type="gramEnd"/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 пути несёт дозор:</w:t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За порядком он следит,</w:t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Быть послушными велит.</w:t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Безопасность нам даёт –</w:t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Тем, кто правильно идёт.</w:t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Для ходьбы зеленый свет - </w:t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Одобрительный привет;</w:t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Путь на красный запрещён:</w:t>
                        </w:r>
                        <w:r w:rsidRPr="00BC7D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Нарушитель, выйди вон! </w:t>
                        </w:r>
                      </w:p>
                      <w:p w:rsidR="0087039D" w:rsidRPr="0087039D" w:rsidRDefault="0087039D" w:rsidP="0087039D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7039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Скороговорки</w:t>
                        </w:r>
                      </w:p>
                      <w:p w:rsidR="0087039D" w:rsidRPr="0087039D" w:rsidRDefault="0087039D" w:rsidP="0087039D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703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Шла Саша по шоссе и сосала сушку</w:t>
                        </w:r>
                      </w:p>
                      <w:p w:rsidR="0087039D" w:rsidRPr="0087039D" w:rsidRDefault="0087039D" w:rsidP="0087039D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703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Жужелица, жужжа, ужалила ужа.</w:t>
                        </w:r>
                      </w:p>
                      <w:p w:rsidR="0087039D" w:rsidRPr="0087039D" w:rsidRDefault="0087039D" w:rsidP="0087039D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703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Ужалила ужа жужелица жужжа</w:t>
                        </w:r>
                      </w:p>
                      <w:p w:rsidR="0087039D" w:rsidRDefault="0087039D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CD3D1D" w:rsidRDefault="00CD3D1D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CD3D1D" w:rsidRDefault="00CD3D1D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CD3D1D" w:rsidRDefault="00CD3D1D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CD3D1D" w:rsidRDefault="00CD3D1D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730D1" w:rsidRPr="004422B6" w:rsidRDefault="005730D1" w:rsidP="004422B6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422B6" w:rsidRPr="004422B6" w:rsidRDefault="004422B6" w:rsidP="004422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422B6" w:rsidRDefault="004422B6" w:rsidP="00AA775E"/>
        </w:tc>
        <w:tc>
          <w:tcPr>
            <w:tcW w:w="5387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8"/>
            </w:tblGrid>
            <w:tr w:rsidR="002B4723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ашины движутся!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Там, где сошлись пути,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Кто поможет улицу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Людям перейти?</w:t>
                  </w:r>
                </w:p>
              </w:tc>
            </w:tr>
            <w:tr w:rsidR="002B4723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Светофор</w:t>
                  </w:r>
                </w:p>
              </w:tc>
            </w:tr>
          </w:tbl>
          <w:p w:rsidR="002B4723" w:rsidRPr="004422B6" w:rsidRDefault="002B4723" w:rsidP="002B4723">
            <w:pPr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25"/>
            </w:tblGrid>
            <w:tr w:rsidR="002B4723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Милицейских нет фуражек, 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А в глазах стеклянный свет, 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Но любой машине скажет: 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Можно ехать или нет.</w:t>
                  </w:r>
                </w:p>
              </w:tc>
            </w:tr>
            <w:tr w:rsidR="002B4723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Светофор</w:t>
                  </w:r>
                </w:p>
              </w:tc>
            </w:tr>
          </w:tbl>
          <w:p w:rsidR="002B4723" w:rsidRPr="004422B6" w:rsidRDefault="002B4723" w:rsidP="002B4723">
            <w:pPr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1"/>
            </w:tblGrid>
            <w:tr w:rsidR="002B4723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полоски перехода,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На обочине дороги,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Зверь трёхглазый, одноногий,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Неизвестной нам породы,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Разноцветными глазами</w:t>
                  </w:r>
                  <w:proofErr w:type="gramStart"/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Р</w:t>
                  </w:r>
                  <w:proofErr w:type="gramEnd"/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азговаривает с нами.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Красный глаз глядит на нас: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Стоп! - гласит его приказ.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Жёлтый глаз глядит на нас: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Осторожно! Стой сейчас!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А зелёный: что ж, вперёд,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Пешеход, на переход!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Так ведёт свой разговор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Молчаливый ...</w:t>
                  </w:r>
                </w:p>
                <w:p w:rsidR="00D27042" w:rsidRDefault="00D27042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70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овраг здесь и не лес,</w:t>
                  </w:r>
                  <w:r w:rsidRPr="00D27042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Здесь дорога </w:t>
                  </w:r>
                  <w:proofErr w:type="spellStart"/>
                  <w:r w:rsidRPr="00D270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напрорез</w:t>
                  </w:r>
                  <w:proofErr w:type="spellEnd"/>
                  <w:r w:rsidRPr="00D270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!</w:t>
                  </w:r>
                  <w:r w:rsidRPr="00D27042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У дороги знак стоит,</w:t>
                  </w:r>
                  <w:r w:rsidRPr="00D27042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Но о чём он говорит?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D27042" w:rsidRDefault="00D27042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Вот какие чудеса!</w:t>
                  </w: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3"/>
                  </w:tblGrid>
                  <w:tr w:rsidR="00D27042" w:rsidRPr="00D27042" w:rsidTr="00DD2C68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Тоннель</w:t>
                        </w:r>
                      </w:p>
                    </w:tc>
                  </w:tr>
                </w:tbl>
                <w:p w:rsidR="00D27042" w:rsidRPr="00D27042" w:rsidRDefault="00D27042" w:rsidP="00D27042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06"/>
                  </w:tblGrid>
                  <w:tr w:rsidR="00D27042" w:rsidRPr="00D27042" w:rsidTr="00DD2C68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Это что за чудо-юдо,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Два горба, как у верблюда?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Треугольный этот знак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Называется он как?</w:t>
                        </w: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14"/>
                        </w:tblGrid>
                        <w:tr w:rsidR="00D27042" w:rsidRPr="00D27042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Неровная дорога</w:t>
                              </w:r>
                            </w:p>
                          </w:tc>
                        </w:tr>
                      </w:tbl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vanish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16"/>
                        </w:tblGrid>
                        <w:tr w:rsidR="00D27042" w:rsidRPr="00D27042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Предупреждает этот знак,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Что у дороги здесь зигзаг,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И впереди машину ждёт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Крутой...</w:t>
                              </w:r>
                            </w:p>
                          </w:tc>
                        </w:tr>
                        <w:tr w:rsidR="00D27042" w:rsidRPr="00D27042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Опасный поворот</w:t>
                              </w:r>
                            </w:p>
                          </w:tc>
                        </w:tr>
                      </w:tbl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vanish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</w:tblGrid>
                        <w:tr w:rsidR="00D27042" w:rsidRPr="00D27042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Ты скажи-ка мне, приятель,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lastRenderedPageBreak/>
                                <w:t>Как зовётся указатель,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 xml:space="preserve">У </w:t>
                              </w:r>
                              <w:proofErr w:type="gramStart"/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дороги</w:t>
                              </w:r>
                              <w:proofErr w:type="gramEnd"/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что стоит,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Скорость снизить мне велит?</w:t>
                              </w:r>
                            </w:p>
                          </w:tc>
                        </w:tr>
                        <w:tr w:rsidR="00D27042" w:rsidRPr="00D27042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lastRenderedPageBreak/>
                                <w:t>Дорожный знак</w:t>
                              </w:r>
                            </w:p>
                          </w:tc>
                        </w:tr>
                      </w:tbl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vanish/>
                            <w:sz w:val="28"/>
                            <w:szCs w:val="28"/>
                          </w:rPr>
                        </w:pPr>
                      </w:p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27042" w:rsidRPr="00D27042" w:rsidTr="00DD2C68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Что за зебра без копыт: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Не под нею пыль летит,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А над нею вьюга пыли</w:t>
                        </w:r>
                        <w:proofErr w:type="gramStart"/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И</w:t>
                        </w:r>
                        <w:proofErr w:type="gramEnd"/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летят автомобили.</w:t>
                        </w:r>
                      </w:p>
                    </w:tc>
                  </w:tr>
                  <w:tr w:rsidR="00D27042" w:rsidRPr="00D27042" w:rsidTr="00DD2C68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Пешеходный переход</w:t>
                        </w:r>
                      </w:p>
                    </w:tc>
                  </w:tr>
                </w:tbl>
                <w:p w:rsidR="00D27042" w:rsidRPr="00D27042" w:rsidRDefault="00D27042" w:rsidP="00D27042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39"/>
                  </w:tblGrid>
                  <w:tr w:rsidR="00D27042" w:rsidRPr="00D27042" w:rsidTr="00DD2C68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Полосатые лошадки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Поперёк дорог легли-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Все авто остановились</w:t>
                        </w:r>
                        <w:proofErr w:type="gramStart"/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Е</w:t>
                        </w:r>
                        <w:proofErr w:type="gramEnd"/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сли здесь проходим мы.</w:t>
                        </w:r>
                      </w:p>
                    </w:tc>
                  </w:tr>
                  <w:tr w:rsidR="00D27042" w:rsidRPr="00D27042" w:rsidTr="00DD2C68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Пешеходный переход</w:t>
                        </w:r>
                      </w:p>
                    </w:tc>
                  </w:tr>
                </w:tbl>
                <w:p w:rsidR="00D27042" w:rsidRPr="00D27042" w:rsidRDefault="00D27042" w:rsidP="00D27042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72"/>
                  </w:tblGrid>
                  <w:tr w:rsidR="00D27042" w:rsidRPr="00D27042" w:rsidTr="00DD2C68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Ну, а если пешеходу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Тротуар не по пути?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Если можно пешеходу 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Мостовую перейти?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Сразу ищет пешеход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Знак дорожный …?</w:t>
                        </w:r>
                      </w:p>
                    </w:tc>
                  </w:tr>
                  <w:tr w:rsidR="00D27042" w:rsidRPr="00D27042" w:rsidTr="00DD2C68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Переход</w:t>
                        </w:r>
                      </w:p>
                    </w:tc>
                  </w:tr>
                </w:tbl>
                <w:p w:rsidR="00D27042" w:rsidRPr="00D27042" w:rsidRDefault="00D27042" w:rsidP="00D27042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1"/>
                  </w:tblGrid>
                  <w:tr w:rsidR="00D27042" w:rsidRPr="00D27042" w:rsidTr="00DD2C68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 дорожном знаке том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Человек идет пешком.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Полосатые дорожки</w:t>
                        </w:r>
                        <w:proofErr w:type="gramStart"/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П</w:t>
                        </w:r>
                        <w:proofErr w:type="gramEnd"/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остелили нам под ножки.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Чтобы мы забот не знали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И по ним вперед шагали.</w:t>
                        </w:r>
                      </w:p>
                    </w:tc>
                  </w:tr>
                  <w:tr w:rsidR="00D27042" w:rsidRPr="00D27042" w:rsidTr="00DD2C68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Пешеходный переход</w:t>
                        </w: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66"/>
                        </w:tblGrid>
                        <w:tr w:rsidR="00473883" w:rsidRPr="00473883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Полосатая указка,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Словно палочка из сказки.</w:t>
                              </w:r>
                            </w:p>
                          </w:tc>
                        </w:tr>
                        <w:tr w:rsidR="00473883" w:rsidRPr="00473883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Жезл</w:t>
                              </w:r>
                            </w:p>
                          </w:tc>
                        </w:tr>
                      </w:tbl>
                      <w:p w:rsidR="00473883" w:rsidRPr="00473883" w:rsidRDefault="00473883" w:rsidP="00473883">
                        <w:pPr>
                          <w:rPr>
                            <w:rFonts w:ascii="Times New Roman" w:hAnsi="Times New Roman" w:cs="Times New Roman"/>
                            <w:vanish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90"/>
                        </w:tblGrid>
                        <w:tr w:rsidR="00473883" w:rsidRPr="00473883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Ночь темна. Уж солнца нет.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Чтобы ночь пришла без бед,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Нужен людям маячок –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Одноногий светлячок.</w:t>
                              </w:r>
                            </w:p>
                          </w:tc>
                        </w:tr>
                        <w:tr w:rsidR="00473883" w:rsidRPr="00473883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Фонарь</w:t>
                              </w:r>
                            </w:p>
                          </w:tc>
                        </w:tr>
                      </w:tbl>
                      <w:p w:rsidR="00473883" w:rsidRPr="00473883" w:rsidRDefault="00473883" w:rsidP="00473883">
                        <w:pPr>
                          <w:rPr>
                            <w:rFonts w:ascii="Times New Roman" w:hAnsi="Times New Roman" w:cs="Times New Roman"/>
                            <w:vanish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34"/>
                        </w:tblGrid>
                        <w:tr w:rsidR="00473883" w:rsidRPr="00473883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lastRenderedPageBreak/>
                                <w:t>Выходя на улицу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Приготовь заранее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Вежливость и сдержанность</w:t>
                              </w:r>
                              <w:proofErr w:type="gramStart"/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,</w:t>
                              </w:r>
                              <w:proofErr w:type="gramEnd"/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А главное -</w:t>
                              </w:r>
                            </w:p>
                          </w:tc>
                        </w:tr>
                        <w:tr w:rsidR="00473883" w:rsidRPr="00473883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Внимание</w:t>
                              </w:r>
                            </w:p>
                          </w:tc>
                        </w:tr>
                        <w:tr w:rsidR="00473883" w:rsidRPr="00473883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Этот конь не ест овса,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Вместо ног — два колеса.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Сядь верхом и мчись на нём,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Только лучше правь рулём.</w:t>
                              </w:r>
                            </w:p>
                          </w:tc>
                        </w:tr>
                        <w:tr w:rsidR="00473883" w:rsidRPr="00473883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Велосипед</w:t>
                              </w:r>
                            </w:p>
                          </w:tc>
                        </w:tr>
                      </w:tbl>
                      <w:p w:rsidR="00473883" w:rsidRPr="00473883" w:rsidRDefault="00473883" w:rsidP="00473883">
                        <w:pPr>
                          <w:rPr>
                            <w:rFonts w:ascii="Times New Roman" w:hAnsi="Times New Roman" w:cs="Times New Roman"/>
                            <w:vanish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171"/>
                        </w:tblGrid>
                        <w:tr w:rsidR="00473883" w:rsidRPr="00473883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Несется и стреляет,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Ворчит скороговоркой.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Трамваю не угнаться</w:t>
                              </w: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За этой тараторкой.</w:t>
                              </w:r>
                            </w:p>
                          </w:tc>
                        </w:tr>
                        <w:tr w:rsidR="00473883" w:rsidRPr="00473883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7388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Мотоцикл</w:t>
                              </w:r>
                            </w:p>
                            <w:tbl>
                              <w:tblPr>
                                <w:tblW w:w="0" w:type="auto"/>
                                <w:shd w:val="clear" w:color="auto" w:fill="FFFFFF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79"/>
                              </w:tblGrid>
                              <w:tr w:rsidR="00473883" w:rsidRPr="00473883" w:rsidTr="00DD2C68"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Переезд есть впереди -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Тормози и подожди: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Он опущен - ход сбавляй,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А поднимут - проезжай.</w:t>
                                    </w:r>
                                  </w:p>
                                </w:tc>
                              </w:tr>
                              <w:tr w:rsidR="00473883" w:rsidRPr="00473883" w:rsidTr="00DD2C68">
                                <w:trPr>
                                  <w:trHeight w:val="495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Шлагбаум</w:t>
                                    </w:r>
                                  </w:p>
                                </w:tc>
                              </w:tr>
                            </w:tbl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vanish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shd w:val="clear" w:color="auto" w:fill="FFFFFF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49"/>
                              </w:tblGrid>
                              <w:tr w:rsidR="00473883" w:rsidRPr="00473883" w:rsidTr="00DD2C68"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Посмотри, силач какой: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На ходу одной рукой</w:t>
                                    </w:r>
                                    <w:proofErr w:type="gramStart"/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О</w:t>
                                    </w:r>
                                    <w:proofErr w:type="gramEnd"/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станавливать привык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Пятитонный грузовик.</w:t>
                                    </w:r>
                                  </w:p>
                                </w:tc>
                              </w:tr>
                              <w:tr w:rsidR="00473883" w:rsidRPr="00473883" w:rsidTr="00DD2C68">
                                <w:trPr>
                                  <w:trHeight w:val="495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Регулировщик</w:t>
                                    </w:r>
                                  </w:p>
                                </w:tc>
                              </w:tr>
                            </w:tbl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vanish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shd w:val="clear" w:color="auto" w:fill="FFFFFF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51"/>
                              </w:tblGrid>
                              <w:tr w:rsidR="00473883" w:rsidRPr="00473883" w:rsidTr="00DD2C68"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Там, где сложный перекресток,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Он – машин руководитель.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Там, где он, легко и просто,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Он для всех – путеводитель.</w:t>
                                    </w:r>
                                  </w:p>
                                </w:tc>
                              </w:tr>
                              <w:tr w:rsidR="00473883" w:rsidRPr="00473883" w:rsidTr="00DD2C68">
                                <w:trPr>
                                  <w:trHeight w:val="495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Регулировщик</w:t>
                                    </w:r>
                                  </w:p>
                                </w:tc>
                              </w:tr>
                            </w:tbl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vanish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shd w:val="clear" w:color="auto" w:fill="FFFFFF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171"/>
                              </w:tblGrid>
                              <w:tr w:rsidR="00473883" w:rsidRPr="00473883" w:rsidTr="00DD2C68"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Командуя жезлом, он всех направляет,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И всем перекрёстком один управляет.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Он  словно  волшебник, машин дрессировщик,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А имя ему - ...</w:t>
                                    </w:r>
                                  </w:p>
                                </w:tc>
                              </w:tr>
                              <w:tr w:rsidR="00473883" w:rsidRPr="00473883" w:rsidTr="00DD2C68">
                                <w:trPr>
                                  <w:trHeight w:val="495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Регулировщик</w:t>
                                    </w:r>
                                  </w:p>
                                </w:tc>
                              </w:tr>
                            </w:tbl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vanish/>
                                  <w:sz w:val="28"/>
                                  <w:szCs w:val="28"/>
                                </w:rPr>
                              </w:pPr>
                            </w:p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vanish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shd w:val="clear" w:color="auto" w:fill="FFFFFF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171"/>
                              </w:tblGrid>
                              <w:tr w:rsidR="00473883" w:rsidRPr="00473883" w:rsidTr="00DD2C68"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Чудесный длинный дом,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Пассажиров много в нем.</w:t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Носит обувь из резины</w:t>
                                    </w:r>
                                    <w:proofErr w:type="gramStart"/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И</w:t>
                                    </w:r>
                                    <w:proofErr w:type="gramEnd"/>
                                    <w:r w:rsidRPr="0047388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питается бензином...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shd w:val="clear" w:color="auto" w:fill="FFFFFF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171"/>
                                    </w:tblGrid>
                                    <w:tr w:rsidR="00473883" w:rsidRPr="004422B6" w:rsidTr="00DD2C6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473883" w:rsidRPr="004422B6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422B6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Автобус</w:t>
                                          </w:r>
                                        </w:p>
                                      </w:tc>
                                    </w:tr>
                                    <w:tr w:rsidR="00473883" w:rsidRPr="004422B6" w:rsidTr="00DD2C6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</w:tcPr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636"/>
                                          </w:tblGrid>
                                          <w:tr w:rsidR="00473883" w:rsidRPr="00473883" w:rsidTr="00DD2C68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Без разгона ввысь взлетает,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Стрекозу напоминает,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Отправляется в полет быстроходный...</w:t>
                                                </w:r>
                                              </w:p>
                                            </w:tc>
                                          </w:tr>
                                          <w:tr w:rsidR="00473883" w:rsidRPr="00473883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Вертолет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vanish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420"/>
                                          </w:tblGrid>
                                          <w:tr w:rsidR="00473883" w:rsidRPr="00473883" w:rsidTr="00DD2C68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Тучек нет на горизонте,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Но раскрылся в небе зонтик.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Через несколько минут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Опустился...</w:t>
                                                </w:r>
                                              </w:p>
                                            </w:tc>
                                          </w:tr>
                                          <w:tr w:rsidR="00473883" w:rsidRPr="00473883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Парашют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vanish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183"/>
                                          </w:tblGrid>
                                          <w:tr w:rsidR="00473883" w:rsidRPr="00473883" w:rsidTr="00DD2C68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Ни пера, ни крыла, а быстрее орла,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Только выпустит хвост -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Понесется до звезд.</w:t>
                                                </w:r>
                                              </w:p>
                                            </w:tc>
                                          </w:tr>
                                          <w:tr w:rsidR="00473883" w:rsidRPr="00473883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Ракета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vanish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400"/>
                                          </w:tblGrid>
                                          <w:tr w:rsidR="00473883" w:rsidRPr="00473883" w:rsidTr="00DD2C68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Вот стальная птица,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В небеса стремится,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lastRenderedPageBreak/>
                                                  <w:t>А ведёт её пилот.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Что за птица?</w:t>
                                                </w:r>
                                              </w:p>
                                            </w:tc>
                                          </w:tr>
                                          <w:tr w:rsidR="00473883" w:rsidRPr="00473883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lastRenderedPageBreak/>
                                                  <w:t>Самолёт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vanish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309"/>
                                          </w:tblGrid>
                                          <w:tr w:rsidR="00473883" w:rsidRPr="00473883" w:rsidTr="00DD2C68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Сначала дерево свалили,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Потом нутро ему долбили,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Потом лопатками снабдили</w:t>
                                                </w:r>
                                                <w:proofErr w:type="gramStart"/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И</w:t>
                                                </w:r>
                                                <w:proofErr w:type="gramEnd"/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 по реке гулять пустили.</w:t>
                                                </w:r>
                                              </w:p>
                                            </w:tc>
                                          </w:tr>
                                          <w:tr w:rsidR="00473883" w:rsidRPr="00473883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Лодка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vanish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171"/>
                                          </w:tblGrid>
                                          <w:tr w:rsidR="00473883" w:rsidRPr="00473883" w:rsidTr="00DD2C68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Под водою дом плывет,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Смелый в нем народ живет.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Даже под полярным льдом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Может плавать этот дом.</w:t>
                                                </w:r>
                                              </w:p>
                                            </w:tc>
                                          </w:tr>
                                          <w:tr w:rsidR="00473883" w:rsidRPr="00473883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Подводная лодка</w:t>
                                                </w:r>
                                              </w:p>
                                              <w:p w:rsidR="005730D1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5730D1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5730D1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5730D1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5730D1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5730D1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5730D1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5730D1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Плыл троллейбус в океане,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В небе ехал теплоход.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Как по снегу, по сметане,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Лыжники пошли в поход.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На коньках верблюд катался,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Щука грелась на суку,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Слон на дерево забрался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И запел: - Ку-ка-ре-ку!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Сел медведь в свою ракету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И поехал на вокзал...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Я не сам придумал это.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Это Костя мне сказал.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Он на выдумку - мастак!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А может, и бывает так?</w:t>
                                                </w:r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 xml:space="preserve">(Сергей </w:t>
                                                </w:r>
                                                <w:proofErr w:type="spellStart"/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Баруздин</w:t>
                                                </w:r>
                                                <w:proofErr w:type="spellEnd"/>
                                                <w:r w:rsidRPr="005730D1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 )</w:t>
                                                </w:r>
                                              </w:p>
                                              <w:p w:rsidR="001725AC" w:rsidRDefault="001725AC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1725AC" w:rsidRDefault="001725AC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1725AC" w:rsidRDefault="001725AC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1725AC" w:rsidRDefault="001725AC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BC7DF7" w:rsidRDefault="00BC7DF7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р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ельсы, рельсы,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(проводим одну, 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потом другую линии вдоль позвоночника)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Шпалы, шпалы,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(проводим поперечные линии)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Ехал поезд запоздалый</w:t>
                                                </w:r>
                                                <w:proofErr w:type="gramStart"/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.</w:t>
                                                </w:r>
                                                <w:proofErr w:type="gramEnd"/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(«</w:t>
                                                </w:r>
                                                <w:proofErr w:type="gramStart"/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е</w:t>
                                                </w:r>
                                                <w:proofErr w:type="gramEnd"/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дем» ладонью по спине)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Из последнего вагона 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Вдруг посыпалось пшено.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(стучим по спине пальцами обеих рук)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Пришли куры, поклевали.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(стучим указательными пальцами)</w:t>
                                                </w:r>
                                                <w:r w:rsidR="001725AC"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Пришли гуси, пощипали</w:t>
                                                </w:r>
                                              </w:p>
                                              <w:p w:rsidR="00BC7DF7" w:rsidRDefault="001725AC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1725AC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.</w:t>
                                                </w:r>
                                                <w:r w:rsidRPr="001725AC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(щиплем спинку)</w:t>
                                                </w:r>
                                              </w:p>
                                              <w:p w:rsidR="00BC7DF7" w:rsidRPr="00BC7DF7" w:rsidRDefault="00BC7DF7" w:rsidP="00BC7DF7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Пришла лисичка,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(гладим спинку)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Хвостиком помахала.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Прошёл слон,</w:t>
                                                </w:r>
                                              </w:p>
                                              <w:p w:rsidR="001725AC" w:rsidRDefault="00BC7DF7" w:rsidP="00BC7DF7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(«идём» по спине тыльной стороной кулаков)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Прошла слониха,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(«идём» кулаками, но с меньшим усилием)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Прошёл маленький слонёнок</w:t>
                                                </w:r>
                                                <w:proofErr w:type="gramStart"/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.</w:t>
                                                </w:r>
                                                <w:proofErr w:type="gramEnd"/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(«</w:t>
                                                </w:r>
                                                <w:proofErr w:type="gramStart"/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>и</w:t>
                                                </w:r>
                                                <w:proofErr w:type="gramEnd"/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дём» тремя пальцами, сложенными в 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</w:p>
                                              <w:p w:rsidR="001725AC" w:rsidRPr="00BC7DF7" w:rsidRDefault="00BC7DF7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sz w:val="28"/>
                                                    <w:szCs w:val="28"/>
                                                  </w:rPr>
                                                  <w:t>Частушки</w:t>
                                                </w:r>
                                              </w:p>
                                              <w:p w:rsidR="001725AC" w:rsidRDefault="00BC7DF7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Кто бежит через дорогу,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Тех накажем очень строго!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Чтобы знали наперёд,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Есть подземный переход! </w:t>
                                                </w:r>
                                                <w:bookmarkStart w:id="0" w:name="cut"/>
                                                <w:bookmarkEnd w:id="0"/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****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И троллейбус, и автобус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Обходите сзади вы,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Чтоб на веки не лишиться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Своей буйной головы!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****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А трамвая громкий звон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Нам твердит другой закон: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Все трамваи обходи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Непременно спереди!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****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Для болтушек-хохотушек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Есть особенный приказ: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Подходя к любой дороге,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Замолкайте тот же час! </w:t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BC7DF7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</w:p>
                                              <w:p w:rsidR="001725AC" w:rsidRDefault="001725AC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1725AC" w:rsidRDefault="001725AC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1725AC" w:rsidRDefault="001725AC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1725AC" w:rsidRDefault="001725AC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5730D1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5730D1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5730D1" w:rsidRPr="00473883" w:rsidRDefault="005730D1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473883" w:rsidRPr="004422B6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73883" w:rsidRPr="00473883" w:rsidRDefault="00473883" w:rsidP="00473883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473883" w:rsidRPr="00D27042" w:rsidRDefault="00473883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27042" w:rsidRDefault="00D27042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br/>
                  </w:r>
                </w:p>
                <w:p w:rsidR="00D27042" w:rsidRPr="004422B6" w:rsidRDefault="00D27042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27042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27042" w:rsidRPr="004422B6" w:rsidRDefault="00D27042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422B6" w:rsidRDefault="004422B6" w:rsidP="00AA775E"/>
        </w:tc>
        <w:tc>
          <w:tcPr>
            <w:tcW w:w="5528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8"/>
            </w:tblGrid>
            <w:tr w:rsidR="002B4723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Светофор</w:t>
                  </w:r>
                </w:p>
              </w:tc>
            </w:tr>
          </w:tbl>
          <w:p w:rsidR="002B4723" w:rsidRPr="004422B6" w:rsidRDefault="002B4723" w:rsidP="002B4723">
            <w:pPr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75"/>
            </w:tblGrid>
            <w:tr w:rsidR="002B4723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 имеет по три глаза,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По три с каждой стороны,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И хотя ещё ни разу</w:t>
                  </w:r>
                  <w:proofErr w:type="gramStart"/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</w:t>
                  </w:r>
                  <w:proofErr w:type="gramEnd"/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 смотрел он всеми сразу -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Все глаза ему нужны.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Он висит тут с давних пор.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Что же это? …</w:t>
                  </w:r>
                </w:p>
              </w:tc>
            </w:tr>
            <w:tr w:rsidR="002B4723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Светофор</w:t>
                  </w:r>
                </w:p>
              </w:tc>
            </w:tr>
          </w:tbl>
          <w:p w:rsidR="002B4723" w:rsidRPr="004422B6" w:rsidRDefault="002B4723" w:rsidP="002B4723">
            <w:pPr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27"/>
            </w:tblGrid>
            <w:tr w:rsidR="002B4723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Три глаза - три приказа,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Красный - самый опасный.</w:t>
                  </w:r>
                </w:p>
              </w:tc>
            </w:tr>
            <w:tr w:rsidR="002B4723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Светофор</w:t>
                  </w:r>
                </w:p>
              </w:tc>
            </w:tr>
          </w:tbl>
          <w:p w:rsidR="002B4723" w:rsidRPr="004422B6" w:rsidRDefault="002B4723" w:rsidP="002B4723">
            <w:pPr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80"/>
            </w:tblGrid>
            <w:tr w:rsidR="002B4723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Зорко смотрит постовой</w:t>
                  </w:r>
                  <w:proofErr w:type="gramStart"/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З</w:t>
                  </w:r>
                  <w:proofErr w:type="gramEnd"/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широкой мостовой.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Как посмотрит глазом красным –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Остановятся все сразу.</w:t>
                  </w:r>
                </w:p>
              </w:tc>
            </w:tr>
            <w:tr w:rsidR="002B4723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Светофор</w:t>
                  </w:r>
                </w:p>
              </w:tc>
            </w:tr>
          </w:tbl>
          <w:p w:rsidR="002B4723" w:rsidRPr="004422B6" w:rsidRDefault="002B4723" w:rsidP="002B4723">
            <w:pPr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2B4723" w:rsidRPr="004422B6" w:rsidTr="00DD2C68">
              <w:trPr>
                <w:trHeight w:val="80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4723" w:rsidRPr="004422B6" w:rsidRDefault="002B4723" w:rsidP="002B47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Примостился над дорогой</w:t>
                  </w:r>
                  <w:proofErr w:type="gramStart"/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И</w:t>
                  </w:r>
                  <w:proofErr w:type="gramEnd"/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моргает очень много,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Изменяя каждый раз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Цвет своих округлых глаз.</w:t>
                  </w:r>
                </w:p>
              </w:tc>
            </w:tr>
          </w:tbl>
          <w:p w:rsidR="004422B6" w:rsidRDefault="002B4723" w:rsidP="00AA7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Светофор</w:t>
            </w:r>
          </w:p>
          <w:p w:rsidR="00D27042" w:rsidRDefault="00D27042" w:rsidP="00AA7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12"/>
            </w:tblGrid>
            <w:tr w:rsidR="00D27042" w:rsidRPr="004422B6" w:rsidTr="00DD2C6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27042" w:rsidRPr="004422B6" w:rsidRDefault="00D27042" w:rsidP="00D2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Красный круг, а в нем мой друг,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Быстрый друг - велосипед.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Знак гласит: здесь и вокруг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На велосипеде проезда нет.</w:t>
                  </w:r>
                </w:p>
              </w:tc>
            </w:tr>
            <w:tr w:rsidR="00D27042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27042" w:rsidRPr="004422B6" w:rsidRDefault="00D27042" w:rsidP="00D2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Езда на велосипе</w:t>
                  </w:r>
                  <w:r w:rsidRPr="004422B6">
                    <w:rPr>
                      <w:rFonts w:ascii="Times New Roman" w:hAnsi="Times New Roman" w:cs="Times New Roman"/>
                      <w:sz w:val="28"/>
                      <w:szCs w:val="28"/>
                    </w:rPr>
                    <w:softHyphen/>
                    <w:t>дах запрещена</w:t>
                  </w:r>
                </w:p>
              </w:tc>
            </w:tr>
            <w:tr w:rsidR="00D27042" w:rsidRPr="004422B6" w:rsidTr="00DD2C68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6"/>
                  </w:tblGrid>
                  <w:tr w:rsidR="00D27042" w:rsidRPr="00D27042" w:rsidTr="00DD2C68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Круглый знак, а в нем окошко, 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Не спешите сгоряча, 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А подумайте немножко, 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Что здесь, свалка кирпича?</w:t>
                        </w:r>
                      </w:p>
                    </w:tc>
                  </w:tr>
                  <w:tr w:rsidR="00D27042" w:rsidRPr="00D27042" w:rsidTr="00DD2C68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Въезд запрещен</w:t>
                        </w:r>
                      </w:p>
                    </w:tc>
                  </w:tr>
                </w:tbl>
                <w:p w:rsidR="00D27042" w:rsidRPr="00D27042" w:rsidRDefault="00D27042" w:rsidP="00D27042">
                  <w:pPr>
                    <w:rPr>
                      <w:rFonts w:ascii="Times New Roman" w:hAnsi="Times New Roman" w:cs="Times New Roman"/>
                      <w:vanish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12"/>
                  </w:tblGrid>
                  <w:tr w:rsidR="00D27042" w:rsidRPr="00D27042" w:rsidTr="00DD2C68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Я знаток дорожных правил,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Я машину здесь поставил,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На стоянку у ограды - </w:t>
                        </w: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Отдыхать ей тоже надо.</w:t>
                        </w:r>
                      </w:p>
                    </w:tc>
                  </w:tr>
                  <w:tr w:rsidR="00D27042" w:rsidRPr="00D27042" w:rsidTr="00DD2C68">
                    <w:trPr>
                      <w:trHeight w:val="495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270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Место стоянки</w:t>
                        </w: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90"/>
                        </w:tblGrid>
                        <w:tr w:rsidR="00D27042" w:rsidRPr="00D27042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Раньше счёта и письма, 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Рисованья, чтенья,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Всем ребятам нужно знать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lastRenderedPageBreak/>
                                <w:t>Азбуку движенья!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Как зовутся те дорожки,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По которым ходят ножки.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Различать учись их точно,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Не лети как на пожар.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Пешеходные дорожки –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Это только …?</w:t>
                              </w:r>
                            </w:p>
                          </w:tc>
                        </w:tr>
                        <w:tr w:rsidR="00D27042" w:rsidRPr="00D27042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lastRenderedPageBreak/>
                                <w:t>Тротуар</w:t>
                              </w:r>
                            </w:p>
                          </w:tc>
                        </w:tr>
                      </w:tbl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vanish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38"/>
                        </w:tblGrid>
                        <w:tr w:rsidR="00D27042" w:rsidRPr="00D27042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Лёша с Любой ходят парой.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Где идут? По …</w:t>
                              </w:r>
                            </w:p>
                          </w:tc>
                        </w:tr>
                        <w:tr w:rsidR="00D27042" w:rsidRPr="00D27042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Тротуар</w:t>
                              </w:r>
                            </w:p>
                          </w:tc>
                        </w:tr>
                        <w:tr w:rsidR="00D27042" w:rsidRPr="00D27042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Где ведут ступеньки вниз,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Ты спускайся, не ленись.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Знать обязан пешеход: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Тут …?</w:t>
                              </w:r>
                            </w:p>
                          </w:tc>
                        </w:tr>
                        <w:tr w:rsidR="00D27042" w:rsidRPr="00D27042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Подземный переход</w:t>
                              </w:r>
                            </w:p>
                          </w:tc>
                        </w:tr>
                      </w:tbl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vanish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16"/>
                        </w:tblGrid>
                        <w:tr w:rsidR="00D27042" w:rsidRPr="00D27042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Грозно мчат автомобили, 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Как железная река! 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Чтоб тебя не раздавили, 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Словно хрупкого жучка, – 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Под дорогой, словно грот, 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lastRenderedPageBreak/>
                                <w:t>Есть…</w:t>
                              </w:r>
                            </w:p>
                          </w:tc>
                        </w:tr>
                        <w:tr w:rsidR="00D27042" w:rsidRPr="00D27042" w:rsidTr="00DD2C68">
                          <w:trPr>
                            <w:trHeight w:val="495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lastRenderedPageBreak/>
                                <w:t>Подземный переход</w:t>
                              </w:r>
                            </w:p>
                          </w:tc>
                        </w:tr>
                      </w:tbl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vanish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2"/>
                        </w:tblGrid>
                        <w:tr w:rsidR="00D27042" w:rsidRPr="00D27042" w:rsidTr="00DD2C68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Место есть для перехода,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Это знают пешеходы.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Нам его разлиновали,</w:t>
                              </w:r>
                              <w:r w:rsidRPr="00D270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br/>
                                <w:t>Где ходить - всем указали</w:t>
                              </w:r>
                            </w:p>
                            <w:tbl>
                              <w:tblPr>
                                <w:tblW w:w="0" w:type="auto"/>
                                <w:shd w:val="clear" w:color="auto" w:fill="FFFFFF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2"/>
                              </w:tblGrid>
                              <w:tr w:rsidR="00D27042" w:rsidRPr="004422B6" w:rsidTr="00DD2C68">
                                <w:trPr>
                                  <w:trHeight w:val="495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D27042" w:rsidRPr="004422B6" w:rsidRDefault="00D27042" w:rsidP="00D27042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4422B6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Пешеходный переход</w:t>
                                    </w:r>
                                  </w:p>
                                </w:tc>
                              </w:tr>
                              <w:tr w:rsidR="00473883" w:rsidRPr="004422B6" w:rsidTr="00DD2C68">
                                <w:trPr>
                                  <w:trHeight w:val="495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FFFFFF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060"/>
                                    </w:tblGrid>
                                    <w:tr w:rsidR="00473883" w:rsidRPr="00473883" w:rsidTr="00DD2C68"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С края на край</w:t>
                                          </w:r>
                                          <w:proofErr w:type="gramStart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Р</w:t>
                                          </w:r>
                                          <w:proofErr w:type="gramEnd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ежет черный каравай,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Бездорожье не преграда,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Нет дороги – и не надо: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Сам себе кладет под ноги</w:t>
                                          </w:r>
                                          <w:proofErr w:type="gramStart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Д</w:t>
                                          </w:r>
                                          <w:proofErr w:type="gramEnd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ве широкие дороги.</w:t>
                                          </w:r>
                                        </w:p>
                                      </w:tc>
                                    </w:tr>
                                    <w:tr w:rsidR="00473883" w:rsidRPr="00473883" w:rsidTr="00DD2C6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Трактор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vanish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shd w:val="clear" w:color="auto" w:fill="FFFFFF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193"/>
                                    </w:tblGrid>
                                    <w:tr w:rsidR="00473883" w:rsidRPr="00473883" w:rsidTr="00DD2C68"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Поднимает великан</w:t>
                                          </w:r>
                                          <w:proofErr w:type="gramStart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М</w:t>
                                          </w:r>
                                          <w:proofErr w:type="gramEnd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ного груза к облакам.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Там, где встанет он, потом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Вырастает новый дом.</w:t>
                                          </w:r>
                                        </w:p>
                                      </w:tc>
                                    </w:tr>
                                    <w:tr w:rsidR="00473883" w:rsidRPr="00473883" w:rsidTr="00DD2C6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Подъемный кран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vanish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shd w:val="clear" w:color="auto" w:fill="FFFFFF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811"/>
                                    </w:tblGrid>
                                    <w:tr w:rsidR="00473883" w:rsidRPr="00473883" w:rsidTr="00DD2C68"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Бывают ли у дождика</w:t>
                                          </w:r>
                                          <w:proofErr w:type="gramStart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Ч</w:t>
                                          </w:r>
                                          <w:proofErr w:type="gramEnd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етыре колеса?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Скажи, как называются</w:t>
                                          </w:r>
                                          <w:proofErr w:type="gramStart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Т</w:t>
                                          </w:r>
                                          <w:proofErr w:type="gramEnd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акие чудеса?</w:t>
                                          </w:r>
                                        </w:p>
                                      </w:tc>
                                    </w:tr>
                                    <w:tr w:rsidR="00473883" w:rsidRPr="00473883" w:rsidTr="00DD2C6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Поливальная машина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vanish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shd w:val="clear" w:color="auto" w:fill="FFFFFF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300"/>
                                    </w:tblGrid>
                                    <w:tr w:rsidR="00473883" w:rsidRPr="00473883" w:rsidTr="00DD2C68"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proofErr w:type="gramStart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Рукастая</w:t>
                                          </w:r>
                                          <w:proofErr w:type="gramEnd"/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, зубастая,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Идет-бредет по улице,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Идет и снег грабастает,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А дворник только щурится,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А дворник улыбается: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Снег без него сгребается.</w:t>
                                          </w:r>
                                        </w:p>
                                      </w:tc>
                                    </w:tr>
                                    <w:tr w:rsidR="00473883" w:rsidRPr="00473883" w:rsidTr="00DD2C68">
                                      <w:trPr>
                                        <w:trHeight w:val="495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Снегоуборочная машина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473883" w:rsidRPr="00473883" w:rsidRDefault="00473883" w:rsidP="00473883">
                                    <w:pPr>
                                      <w:rPr>
                                        <w:rFonts w:ascii="Times New Roman" w:hAnsi="Times New Roman" w:cs="Times New Roman"/>
                                        <w:vanish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shd w:val="clear" w:color="auto" w:fill="FFFFFF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312"/>
                                    </w:tblGrid>
                                    <w:tr w:rsidR="00473883" w:rsidRPr="00473883" w:rsidTr="00DD2C68"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t>Кто на бегу, пары клубя,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Пускает дым трубой,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Несет вперед и сам себя,</w:t>
                                          </w:r>
                                          <w:r w:rsidRPr="00473883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Да и меня с тобой?</w:t>
                                          </w:r>
                                        </w:p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"/>
                                          </w:tblGrid>
                                          <w:tr w:rsidR="00473883" w:rsidRPr="004422B6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422B6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422B6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Паровоз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686"/>
                                          </w:tblGrid>
                                          <w:tr w:rsidR="00473883" w:rsidRPr="00473883" w:rsidTr="00DD2C68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Удивительный вагон!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lastRenderedPageBreak/>
                                                  <w:t>Посудите сами: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Рельсы в воздухе, а он</w:t>
                                                </w:r>
                                                <w:proofErr w:type="gramStart"/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Д</w:t>
                                                </w:r>
                                                <w:proofErr w:type="gramEnd"/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ержит их руками.</w:t>
                                                </w:r>
                                              </w:p>
                                            </w:tc>
                                          </w:tr>
                                          <w:tr w:rsidR="00473883" w:rsidRPr="00473883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lastRenderedPageBreak/>
                                                  <w:t>Троллейбус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vanish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712"/>
                                          </w:tblGrid>
                                          <w:tr w:rsidR="00473883" w:rsidRPr="00473883" w:rsidTr="00DD2C68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Мимо рощи, мимо яра</w:t>
                                                </w:r>
                                                <w:proofErr w:type="gramStart"/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М</w:t>
                                                </w:r>
                                                <w:proofErr w:type="gramEnd"/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чит без дыма,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Мчит без пара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proofErr w:type="spellStart"/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Паровозова</w:t>
                                                </w:r>
                                                <w:proofErr w:type="spellEnd"/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 сестричка.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Кто такая?</w:t>
                                                </w:r>
                                              </w:p>
                                            </w:tc>
                                          </w:tr>
                                          <w:tr w:rsidR="00473883" w:rsidRPr="00473883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Электричка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vanish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949"/>
                                          </w:tblGrid>
                                          <w:tr w:rsidR="00473883" w:rsidRPr="00473883" w:rsidTr="00DD2C68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Что ж, дружочек, отгадай,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Только это не трамвай.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Вдаль по рельсам быстро мчится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Из избушек вереница.</w:t>
                                                </w:r>
                                              </w:p>
                                            </w:tc>
                                          </w:tr>
                                          <w:tr w:rsidR="00473883" w:rsidRPr="00473883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Поезд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vanish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shd w:val="clear" w:color="auto" w:fill="FFFFFF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312"/>
                                          </w:tblGrid>
                                          <w:tr w:rsidR="00473883" w:rsidRPr="00473883" w:rsidTr="00DD2C68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t>Там, где строят новый дом,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Ходит воин со щитом.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Где пройдёт он, станет гладко,</w:t>
                                                </w: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Будет ровная площадка.</w:t>
                                                </w:r>
                                              </w:p>
                                            </w:tc>
                                          </w:tr>
                                          <w:tr w:rsidR="00473883" w:rsidRPr="00473883" w:rsidTr="00DD2C68">
                                            <w:trPr>
                                              <w:trHeight w:val="49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tc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473883"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  <w:lastRenderedPageBreak/>
                                                  <w:t>Бульдозер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shd w:val="clear" w:color="auto" w:fill="FFFFFF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695"/>
                                                </w:tblGrid>
                                                <w:tr w:rsidR="00473883" w:rsidRPr="00473883" w:rsidTr="00DD2C68"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73883" w:rsidRPr="00473883" w:rsidRDefault="00473883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На море, в реках и озерах</w:t>
                                                      </w: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Я плаваю, проворный, скорый.</w:t>
                                                      </w: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Среди военный кораблей</w:t>
                                                      </w: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Известен легкостью своей.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473883" w:rsidRPr="00473883" w:rsidTr="00DD2C68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73883" w:rsidRPr="00473883" w:rsidRDefault="00473883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Катер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vanish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shd w:val="clear" w:color="auto" w:fill="FFFFFF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144"/>
                                                </w:tblGrid>
                                                <w:tr w:rsidR="00473883" w:rsidRPr="00473883" w:rsidTr="00DD2C68"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73883" w:rsidRPr="00473883" w:rsidRDefault="00473883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 xml:space="preserve">Это что </w:t>
                                                      </w:r>
                                                      <w:proofErr w:type="gramStart"/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там</w:t>
                                                      </w:r>
                                                      <w:proofErr w:type="gramEnd"/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 xml:space="preserve"> в дымке тает,</w:t>
                                                      </w: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Птицей по волнам летает?</w:t>
                                                      </w: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Паруса меняет вахта,</w:t>
                                                      </w: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Держит нос по ветру...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473883" w:rsidRPr="00473883" w:rsidTr="00DD2C68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73883" w:rsidRPr="00473883" w:rsidRDefault="00473883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Яхта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vanish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shd w:val="clear" w:color="auto" w:fill="FFFFFF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5312"/>
                                                </w:tblGrid>
                                                <w:tr w:rsidR="00473883" w:rsidRPr="00473883" w:rsidTr="00DD2C68"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73883" w:rsidRPr="00473883" w:rsidRDefault="00473883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По волнам дворец плывет,</w:t>
                                                      </w: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На себе людей везет.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473883" w:rsidRPr="00473883" w:rsidTr="00DD2C68">
                                                  <w:trPr>
                                                    <w:trHeight w:val="49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73883" w:rsidRDefault="00473883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473883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Корабль</w:t>
                                                      </w: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5730D1" w:rsidRDefault="005730D1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хала деревня мимо мужика,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А из-под собаки лают ворота.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Выхватил телегу он из-под кнута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И давай дубасить ею ворота.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lastRenderedPageBreak/>
                                                        <w:t>Крыши испугались, сели на ворон,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Лошадь подгоняет мужика кнутом.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***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Ехал, ехал по дорожке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Тимошка в лукошке,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Петька в сапожке,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Кузька на одной ножке,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Сенька в стакане,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А Ваня на таракане.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***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Рано утром, вечерком,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Поздно, на рассвете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Баба ехала пешком</w:t>
                                                      </w:r>
                                                      <w:r w:rsidRPr="005730D1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В ситцевой карете.</w:t>
                                                      </w:r>
                                                    </w:p>
                                                    <w:p w:rsidR="00BC7DF7" w:rsidRDefault="00BC7DF7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BC7DF7" w:rsidRDefault="00BC7DF7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BC7DF7" w:rsidRDefault="00BC7DF7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BC7DF7" w:rsidRDefault="00BC7DF7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Поставил стол,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(изображаем стол кулаком)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Стул,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(стул — щепотью)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Печатную машинку</w:t>
                                                      </w:r>
                                                      <w:proofErr w:type="gramStart"/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.</w:t>
                                                      </w:r>
                                                      <w:proofErr w:type="gramEnd"/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(</w:t>
                                                      </w:r>
                                                      <w:proofErr w:type="gramStart"/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п</w:t>
                                                      </w:r>
                                                      <w:proofErr w:type="gramEnd"/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ечатную машинку — пальцем)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lastRenderedPageBreak/>
                                                        <w:t>Стал печатать: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(«печатаем» по спине пальцами)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Жене и дочке,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Дзинь-точка.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(на этих словах каждый раз щекочем бочок)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Шлю вам чулочки,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Дзинь-точка.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(легонько ставим "точку" указательным пальцем)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Прочитал,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(водим пальцем, как будто читаем)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Помял, разгладил,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(щиплем, а затем поглаживаем спинку)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BC7DF7" w:rsidRPr="00BC7DF7" w:rsidRDefault="00BC7DF7" w:rsidP="00BC7DF7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****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У тебя лишь две ноги —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От колес их береги!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А кататься на подножках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Могут лишь сороконожки.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lastRenderedPageBreak/>
                                                        <w:t>****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Ох, у папы за рулем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Нынче нарушение.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Повторять я буду с ним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Правила движения!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****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У штанов и у машины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Есть спасения ремни.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Ими ты свою машину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К себе крепко пристегни!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****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Осторожно на дороге!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Берегите руки — ноги.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Помни правила везде, </w:t>
                                                      </w:r>
                                                      <w:r w:rsidRPr="00BC7DF7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br/>
                                                        <w:t>А иначе быть беде!</w:t>
                                                      </w: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BC7DF7" w:rsidRDefault="00BC7DF7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1725AC" w:rsidRDefault="001725AC" w:rsidP="00473883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  <w:p w:rsidR="001725AC" w:rsidRPr="00473883" w:rsidRDefault="001725AC" w:rsidP="001725AC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1725AC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 xml:space="preserve"> 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473883" w:rsidRPr="00473883" w:rsidRDefault="00473883" w:rsidP="00473883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473883" w:rsidRPr="00473883" w:rsidRDefault="00473883" w:rsidP="0047388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473883" w:rsidRPr="004422B6" w:rsidRDefault="00473883" w:rsidP="00D27042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27042" w:rsidRPr="00D27042" w:rsidRDefault="00D27042" w:rsidP="00D270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D27042" w:rsidRPr="00D27042" w:rsidRDefault="00D27042" w:rsidP="00D270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27042" w:rsidRPr="004422B6" w:rsidRDefault="00D27042" w:rsidP="00D2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27042" w:rsidRDefault="00D27042" w:rsidP="00AA775E"/>
        </w:tc>
      </w:tr>
    </w:tbl>
    <w:p w:rsidR="00964591" w:rsidRDefault="00964591" w:rsidP="00AA775E"/>
    <w:p w:rsidR="00CB56F0" w:rsidRDefault="00CB56F0" w:rsidP="00AA775E"/>
    <w:p w:rsidR="00CB56F0" w:rsidRDefault="00CB56F0" w:rsidP="00AA775E"/>
    <w:p w:rsidR="00CB56F0" w:rsidRDefault="00CB56F0" w:rsidP="00AA775E">
      <w:bookmarkStart w:id="1" w:name="_GoBack"/>
      <w:bookmarkEnd w:id="1"/>
    </w:p>
    <w:sectPr w:rsidR="00CB56F0" w:rsidSect="00CE74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9C"/>
    <w:rsid w:val="001725AC"/>
    <w:rsid w:val="002B4723"/>
    <w:rsid w:val="004422B6"/>
    <w:rsid w:val="00473883"/>
    <w:rsid w:val="004961E6"/>
    <w:rsid w:val="005730D1"/>
    <w:rsid w:val="0087039D"/>
    <w:rsid w:val="00964591"/>
    <w:rsid w:val="00AA775E"/>
    <w:rsid w:val="00BC7DF7"/>
    <w:rsid w:val="00CB56F0"/>
    <w:rsid w:val="00CD3D1D"/>
    <w:rsid w:val="00CE749C"/>
    <w:rsid w:val="00D27042"/>
    <w:rsid w:val="00E020C5"/>
    <w:rsid w:val="00E114E8"/>
    <w:rsid w:val="00F00D4D"/>
    <w:rsid w:val="00F6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49C"/>
  </w:style>
  <w:style w:type="table" w:styleId="a4">
    <w:name w:val="Table Grid"/>
    <w:basedOn w:val="a1"/>
    <w:uiPriority w:val="39"/>
    <w:rsid w:val="00CE7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49C"/>
  </w:style>
  <w:style w:type="table" w:styleId="a4">
    <w:name w:val="Table Grid"/>
    <w:basedOn w:val="a1"/>
    <w:uiPriority w:val="39"/>
    <w:rsid w:val="00CE7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1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12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елена</cp:lastModifiedBy>
  <cp:revision>7</cp:revision>
  <dcterms:created xsi:type="dcterms:W3CDTF">2016-02-01T14:54:00Z</dcterms:created>
  <dcterms:modified xsi:type="dcterms:W3CDTF">2018-03-05T09:58:00Z</dcterms:modified>
</cp:coreProperties>
</file>